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F1C" w14:textId="4D62876F" w:rsidR="00D9471A" w:rsidRPr="000874D7" w:rsidRDefault="000874D7">
      <w:pPr>
        <w:rPr>
          <w:b/>
          <w:bCs/>
          <w:sz w:val="28"/>
          <w:szCs w:val="28"/>
        </w:rPr>
      </w:pPr>
      <w:r>
        <w:t xml:space="preserve">        </w:t>
      </w:r>
      <w:r w:rsidRPr="000874D7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57F2940D" w14:textId="5DA6D7FB" w:rsidR="000874D7" w:rsidRPr="000874D7" w:rsidRDefault="000874D7">
      <w:pPr>
        <w:rPr>
          <w:b/>
          <w:bCs/>
          <w:sz w:val="28"/>
          <w:szCs w:val="28"/>
        </w:rPr>
      </w:pPr>
      <w:r w:rsidRPr="000874D7">
        <w:rPr>
          <w:b/>
          <w:bCs/>
          <w:sz w:val="28"/>
          <w:szCs w:val="28"/>
        </w:rPr>
        <w:t xml:space="preserve">                        города  Ростова-на-Дону  «Детский сад № 71»</w:t>
      </w:r>
    </w:p>
    <w:p w14:paraId="64B8B041" w14:textId="1C4E9DB5" w:rsidR="000874D7" w:rsidRPr="000874D7" w:rsidRDefault="000874D7">
      <w:pPr>
        <w:rPr>
          <w:b/>
          <w:bCs/>
          <w:sz w:val="28"/>
          <w:szCs w:val="28"/>
        </w:rPr>
      </w:pPr>
    </w:p>
    <w:p w14:paraId="0F04F868" w14:textId="4CBA647A" w:rsidR="000874D7" w:rsidRPr="000874D7" w:rsidRDefault="000874D7">
      <w:pPr>
        <w:rPr>
          <w:b/>
          <w:bCs/>
          <w:sz w:val="28"/>
          <w:szCs w:val="28"/>
        </w:rPr>
      </w:pPr>
    </w:p>
    <w:p w14:paraId="25AD8D17" w14:textId="0E0A6CFF" w:rsidR="000874D7" w:rsidRPr="000874D7" w:rsidRDefault="000874D7">
      <w:pPr>
        <w:rPr>
          <w:b/>
          <w:bCs/>
          <w:sz w:val="28"/>
          <w:szCs w:val="28"/>
        </w:rPr>
      </w:pPr>
    </w:p>
    <w:p w14:paraId="41042A9C" w14:textId="57E37072" w:rsidR="000874D7" w:rsidRPr="000874D7" w:rsidRDefault="000874D7">
      <w:pPr>
        <w:rPr>
          <w:b/>
          <w:bCs/>
          <w:sz w:val="28"/>
          <w:szCs w:val="28"/>
        </w:rPr>
      </w:pPr>
    </w:p>
    <w:p w14:paraId="4B5DB415" w14:textId="64D26E55" w:rsidR="000874D7" w:rsidRPr="000874D7" w:rsidRDefault="000874D7">
      <w:pPr>
        <w:rPr>
          <w:b/>
          <w:bCs/>
          <w:sz w:val="28"/>
          <w:szCs w:val="28"/>
        </w:rPr>
      </w:pPr>
    </w:p>
    <w:p w14:paraId="77DF9183" w14:textId="56DE383D" w:rsidR="000874D7" w:rsidRPr="000874D7" w:rsidRDefault="000874D7">
      <w:pPr>
        <w:rPr>
          <w:b/>
          <w:bCs/>
          <w:sz w:val="28"/>
          <w:szCs w:val="28"/>
        </w:rPr>
      </w:pPr>
    </w:p>
    <w:p w14:paraId="26205A7F" w14:textId="423C87EA" w:rsidR="000874D7" w:rsidRPr="000874D7" w:rsidRDefault="000874D7">
      <w:pPr>
        <w:rPr>
          <w:b/>
          <w:bCs/>
          <w:sz w:val="28"/>
          <w:szCs w:val="28"/>
        </w:rPr>
      </w:pPr>
    </w:p>
    <w:p w14:paraId="2736E451" w14:textId="5D1708E7" w:rsidR="000874D7" w:rsidRPr="000874D7" w:rsidRDefault="000874D7">
      <w:pPr>
        <w:rPr>
          <w:b/>
          <w:bCs/>
          <w:sz w:val="28"/>
          <w:szCs w:val="28"/>
        </w:rPr>
      </w:pPr>
      <w:r w:rsidRPr="000874D7">
        <w:rPr>
          <w:b/>
          <w:bCs/>
          <w:sz w:val="28"/>
          <w:szCs w:val="28"/>
        </w:rPr>
        <w:t xml:space="preserve">                                                 ДОРОЖНАЯ   КАРТА</w:t>
      </w:r>
    </w:p>
    <w:p w14:paraId="5B06857B" w14:textId="26439BB9" w:rsidR="000874D7" w:rsidRPr="000874D7" w:rsidRDefault="000874D7">
      <w:pPr>
        <w:rPr>
          <w:b/>
          <w:bCs/>
          <w:sz w:val="28"/>
          <w:szCs w:val="28"/>
        </w:rPr>
      </w:pPr>
      <w:r w:rsidRPr="000874D7">
        <w:rPr>
          <w:b/>
          <w:bCs/>
          <w:sz w:val="28"/>
          <w:szCs w:val="28"/>
        </w:rPr>
        <w:t xml:space="preserve">                ПРОЕКТА  ПО  ЭКОЛОГИЧЕСКОМУ  ВОСПИТАНИЮ </w:t>
      </w:r>
    </w:p>
    <w:p w14:paraId="13EFD588" w14:textId="3EEA2E1E" w:rsidR="000874D7" w:rsidRPr="000874D7" w:rsidRDefault="000874D7">
      <w:pPr>
        <w:rPr>
          <w:b/>
          <w:bCs/>
          <w:sz w:val="28"/>
          <w:szCs w:val="28"/>
        </w:rPr>
      </w:pPr>
      <w:r w:rsidRPr="000874D7">
        <w:rPr>
          <w:b/>
          <w:bCs/>
          <w:sz w:val="28"/>
          <w:szCs w:val="28"/>
        </w:rPr>
        <w:t xml:space="preserve">                                                  «ЧИСТЫЙ  МИР» </w:t>
      </w:r>
    </w:p>
    <w:p w14:paraId="20005E81" w14:textId="4D9B557C" w:rsidR="000874D7" w:rsidRPr="000874D7" w:rsidRDefault="000874D7">
      <w:pPr>
        <w:rPr>
          <w:b/>
          <w:bCs/>
          <w:sz w:val="28"/>
          <w:szCs w:val="28"/>
        </w:rPr>
      </w:pPr>
      <w:r w:rsidRPr="000874D7">
        <w:rPr>
          <w:b/>
          <w:bCs/>
          <w:sz w:val="28"/>
          <w:szCs w:val="28"/>
        </w:rPr>
        <w:t xml:space="preserve">                      ( для детей старшего дошкольного возраста)</w:t>
      </w:r>
    </w:p>
    <w:p w14:paraId="5B2B42D9" w14:textId="25B05FA4" w:rsidR="000874D7" w:rsidRDefault="000874D7">
      <w:pPr>
        <w:rPr>
          <w:sz w:val="28"/>
          <w:szCs w:val="28"/>
        </w:rPr>
      </w:pPr>
    </w:p>
    <w:p w14:paraId="7A51E420" w14:textId="32A99FC1" w:rsidR="000874D7" w:rsidRDefault="000874D7">
      <w:pPr>
        <w:rPr>
          <w:sz w:val="28"/>
          <w:szCs w:val="28"/>
        </w:rPr>
      </w:pPr>
    </w:p>
    <w:p w14:paraId="306279F8" w14:textId="4CEDE42D" w:rsidR="000874D7" w:rsidRDefault="000874D7">
      <w:pPr>
        <w:rPr>
          <w:sz w:val="28"/>
          <w:szCs w:val="28"/>
        </w:rPr>
      </w:pPr>
    </w:p>
    <w:p w14:paraId="5D577E51" w14:textId="0095DFD1" w:rsidR="000874D7" w:rsidRDefault="000874D7">
      <w:pPr>
        <w:rPr>
          <w:sz w:val="28"/>
          <w:szCs w:val="28"/>
        </w:rPr>
      </w:pPr>
    </w:p>
    <w:p w14:paraId="10B8081B" w14:textId="7F1BA99B" w:rsidR="000874D7" w:rsidRDefault="000874D7">
      <w:pPr>
        <w:rPr>
          <w:sz w:val="28"/>
          <w:szCs w:val="28"/>
        </w:rPr>
      </w:pPr>
    </w:p>
    <w:p w14:paraId="634694AF" w14:textId="25C2D910" w:rsidR="000874D7" w:rsidRDefault="000874D7">
      <w:pPr>
        <w:rPr>
          <w:sz w:val="28"/>
          <w:szCs w:val="28"/>
        </w:rPr>
      </w:pPr>
    </w:p>
    <w:p w14:paraId="3F0E0C56" w14:textId="18FC0AB3" w:rsidR="000874D7" w:rsidRDefault="000874D7">
      <w:pPr>
        <w:rPr>
          <w:sz w:val="28"/>
          <w:szCs w:val="28"/>
        </w:rPr>
      </w:pPr>
    </w:p>
    <w:p w14:paraId="18332522" w14:textId="7D24545A" w:rsidR="000874D7" w:rsidRDefault="000874D7">
      <w:pPr>
        <w:rPr>
          <w:sz w:val="28"/>
          <w:szCs w:val="28"/>
        </w:rPr>
      </w:pPr>
    </w:p>
    <w:p w14:paraId="75C4FA14" w14:textId="20BAB4FF" w:rsidR="000874D7" w:rsidRDefault="000874D7">
      <w:pPr>
        <w:rPr>
          <w:sz w:val="28"/>
          <w:szCs w:val="28"/>
        </w:rPr>
      </w:pPr>
    </w:p>
    <w:p w14:paraId="35BE6B7C" w14:textId="652E4D82" w:rsidR="000874D7" w:rsidRDefault="000874D7">
      <w:pPr>
        <w:rPr>
          <w:sz w:val="28"/>
          <w:szCs w:val="28"/>
        </w:rPr>
      </w:pPr>
    </w:p>
    <w:p w14:paraId="3C606FC9" w14:textId="5AAD39A6" w:rsidR="000874D7" w:rsidRDefault="000874D7">
      <w:pPr>
        <w:rPr>
          <w:sz w:val="28"/>
          <w:szCs w:val="28"/>
        </w:rPr>
      </w:pPr>
    </w:p>
    <w:p w14:paraId="42898805" w14:textId="3134052E" w:rsidR="000874D7" w:rsidRDefault="000874D7">
      <w:pPr>
        <w:rPr>
          <w:sz w:val="28"/>
          <w:szCs w:val="28"/>
        </w:rPr>
      </w:pPr>
    </w:p>
    <w:p w14:paraId="33B775A0" w14:textId="202852A5" w:rsidR="000874D7" w:rsidRDefault="000874D7">
      <w:pPr>
        <w:rPr>
          <w:sz w:val="28"/>
          <w:szCs w:val="28"/>
        </w:rPr>
      </w:pPr>
    </w:p>
    <w:p w14:paraId="7397E792" w14:textId="77777777" w:rsidR="000874D7" w:rsidRDefault="000874D7">
      <w:pPr>
        <w:rPr>
          <w:sz w:val="28"/>
          <w:szCs w:val="28"/>
        </w:rPr>
      </w:pPr>
    </w:p>
    <w:tbl>
      <w:tblPr>
        <w:tblpPr w:leftFromText="180" w:rightFromText="180" w:vertAnchor="page" w:horzAnchor="margin" w:tblpY="1546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3611"/>
        <w:gridCol w:w="1935"/>
        <w:gridCol w:w="15"/>
        <w:gridCol w:w="1821"/>
      </w:tblGrid>
      <w:tr w:rsidR="000874D7" w:rsidRPr="002C5EFA" w14:paraId="6A7915F3" w14:textId="6779BFF9" w:rsidTr="000874D7">
        <w:trPr>
          <w:trHeight w:val="529"/>
        </w:trPr>
        <w:tc>
          <w:tcPr>
            <w:tcW w:w="2588" w:type="dxa"/>
            <w:vMerge w:val="restart"/>
          </w:tcPr>
          <w:p w14:paraId="259BBF95" w14:textId="77777777" w:rsidR="000874D7" w:rsidRPr="002C5EFA" w:rsidRDefault="000874D7" w:rsidP="000874D7">
            <w:pPr>
              <w:ind w:left="680"/>
              <w:jc w:val="center"/>
              <w:rPr>
                <w:sz w:val="28"/>
                <w:szCs w:val="28"/>
              </w:rPr>
            </w:pPr>
            <w:r w:rsidRPr="002C5EFA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3611" w:type="dxa"/>
            <w:vMerge w:val="restart"/>
          </w:tcPr>
          <w:p w14:paraId="63116E33" w14:textId="77777777" w:rsidR="000874D7" w:rsidRPr="002C5EFA" w:rsidRDefault="000874D7" w:rsidP="000874D7">
            <w:pPr>
              <w:jc w:val="center"/>
              <w:rPr>
                <w:sz w:val="28"/>
                <w:szCs w:val="28"/>
              </w:rPr>
            </w:pPr>
            <w:r w:rsidRPr="002C5EFA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Основные</w:t>
            </w:r>
          </w:p>
          <w:p w14:paraId="2EBD87C6" w14:textId="77777777" w:rsidR="000874D7" w:rsidRPr="002C5EFA" w:rsidRDefault="000874D7" w:rsidP="000874D7">
            <w:pPr>
              <w:jc w:val="center"/>
              <w:rPr>
                <w:sz w:val="28"/>
                <w:szCs w:val="28"/>
              </w:rPr>
            </w:pPr>
            <w:r w:rsidRPr="002C5EFA">
              <w:rPr>
                <w:rFonts w:eastAsia="Times New Roman"/>
                <w:b/>
                <w:bCs/>
                <w:sz w:val="28"/>
                <w:szCs w:val="28"/>
              </w:rPr>
              <w:t>мероприятия по</w:t>
            </w:r>
          </w:p>
          <w:p w14:paraId="380E8A53" w14:textId="77777777" w:rsidR="000874D7" w:rsidRPr="002C5EFA" w:rsidRDefault="000874D7" w:rsidP="000874D7">
            <w:pPr>
              <w:jc w:val="center"/>
              <w:rPr>
                <w:sz w:val="28"/>
                <w:szCs w:val="28"/>
              </w:rPr>
            </w:pPr>
            <w:r w:rsidRPr="002C5EFA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реализации проекта</w:t>
            </w:r>
          </w:p>
        </w:tc>
        <w:tc>
          <w:tcPr>
            <w:tcW w:w="1950" w:type="dxa"/>
            <w:gridSpan w:val="2"/>
            <w:vMerge w:val="restart"/>
          </w:tcPr>
          <w:p w14:paraId="20DD725D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821" w:type="dxa"/>
            <w:vMerge w:val="restart"/>
          </w:tcPr>
          <w:p w14:paraId="44C6A31A" w14:textId="549C7CFD" w:rsidR="000874D7" w:rsidRPr="000874D7" w:rsidRDefault="000874D7" w:rsidP="000874D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74D7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0874D7" w:rsidRPr="002C5EFA" w14:paraId="543FAE33" w14:textId="3F2AA6CE" w:rsidTr="000874D7">
        <w:trPr>
          <w:trHeight w:val="529"/>
        </w:trPr>
        <w:tc>
          <w:tcPr>
            <w:tcW w:w="2588" w:type="dxa"/>
            <w:vMerge/>
          </w:tcPr>
          <w:p w14:paraId="424C0603" w14:textId="77777777" w:rsidR="000874D7" w:rsidRPr="002C5EFA" w:rsidRDefault="000874D7" w:rsidP="000874D7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798F68CB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0DB42D6F" w14:textId="77777777" w:rsidR="000874D7" w:rsidRPr="002C5EFA" w:rsidRDefault="000874D7" w:rsidP="000874D7">
            <w:pPr>
              <w:ind w:left="1340"/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624E0DF1" w14:textId="77777777" w:rsidR="000874D7" w:rsidRPr="002C5EFA" w:rsidRDefault="000874D7" w:rsidP="000874D7">
            <w:pPr>
              <w:ind w:left="1340"/>
              <w:rPr>
                <w:sz w:val="28"/>
                <w:szCs w:val="28"/>
              </w:rPr>
            </w:pPr>
          </w:p>
        </w:tc>
      </w:tr>
      <w:tr w:rsidR="000874D7" w:rsidRPr="002C5EFA" w14:paraId="4ABFC41C" w14:textId="4FC4E9E1" w:rsidTr="000874D7">
        <w:trPr>
          <w:trHeight w:val="529"/>
        </w:trPr>
        <w:tc>
          <w:tcPr>
            <w:tcW w:w="2588" w:type="dxa"/>
            <w:vMerge/>
          </w:tcPr>
          <w:p w14:paraId="2A0AC12E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79A1D5B4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50904BFB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504D43B0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7AF27CF7" w14:textId="61C73BE2" w:rsidTr="000874D7">
        <w:trPr>
          <w:trHeight w:val="529"/>
        </w:trPr>
        <w:tc>
          <w:tcPr>
            <w:tcW w:w="2588" w:type="dxa"/>
            <w:vMerge/>
          </w:tcPr>
          <w:p w14:paraId="39D33D8A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77ECA907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4D1D5FD6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335144B0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0A984F22" w14:textId="47FAAA99" w:rsidTr="000874D7">
        <w:trPr>
          <w:trHeight w:val="564"/>
        </w:trPr>
        <w:tc>
          <w:tcPr>
            <w:tcW w:w="2588" w:type="dxa"/>
            <w:vMerge w:val="restart"/>
            <w:textDirection w:val="btLr"/>
            <w:vAlign w:val="center"/>
          </w:tcPr>
          <w:p w14:paraId="43B102F8" w14:textId="77777777" w:rsidR="000874D7" w:rsidRPr="002C5EFA" w:rsidRDefault="000874D7" w:rsidP="000874D7">
            <w:pPr>
              <w:ind w:left="113" w:right="113"/>
              <w:jc w:val="center"/>
              <w:rPr>
                <w:sz w:val="28"/>
                <w:szCs w:val="28"/>
              </w:rPr>
            </w:pPr>
            <w:r w:rsidRPr="002C5EFA">
              <w:rPr>
                <w:rFonts w:eastAsia="Times New Roman"/>
                <w:w w:val="70"/>
                <w:sz w:val="28"/>
                <w:szCs w:val="28"/>
              </w:rPr>
              <w:t>Работа с воспитанниками</w:t>
            </w:r>
          </w:p>
        </w:tc>
        <w:tc>
          <w:tcPr>
            <w:tcW w:w="3611" w:type="dxa"/>
            <w:vMerge w:val="restart"/>
          </w:tcPr>
          <w:p w14:paraId="78CBCC04" w14:textId="77777777" w:rsidR="000874D7" w:rsidRPr="002C5EFA" w:rsidRDefault="000874D7" w:rsidP="000874D7">
            <w:pPr>
              <w:spacing w:line="347" w:lineRule="exact"/>
              <w:ind w:left="8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Игры – занятия с детьми</w:t>
            </w:r>
          </w:p>
          <w:p w14:paraId="3D5EB32F" w14:textId="07256DD8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 w:val="restart"/>
          </w:tcPr>
          <w:p w14:paraId="750CE41E" w14:textId="77777777" w:rsidR="000874D7" w:rsidRPr="002C5EFA" w:rsidRDefault="000874D7" w:rsidP="000874D7">
            <w:pPr>
              <w:spacing w:line="347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Все</w:t>
            </w:r>
          </w:p>
        </w:tc>
        <w:tc>
          <w:tcPr>
            <w:tcW w:w="1821" w:type="dxa"/>
            <w:vMerge w:val="restart"/>
          </w:tcPr>
          <w:p w14:paraId="766F8D17" w14:textId="4D22A88A" w:rsidR="000874D7" w:rsidRPr="002C5EFA" w:rsidRDefault="000874D7" w:rsidP="000874D7">
            <w:pPr>
              <w:spacing w:line="3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874D7" w:rsidRPr="002C5EFA" w14:paraId="17ABA6C7" w14:textId="5A8952A9" w:rsidTr="000874D7">
        <w:trPr>
          <w:trHeight w:val="529"/>
        </w:trPr>
        <w:tc>
          <w:tcPr>
            <w:tcW w:w="2588" w:type="dxa"/>
            <w:vMerge/>
          </w:tcPr>
          <w:p w14:paraId="10208520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4A9FD1D3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70416424" w14:textId="77777777" w:rsidR="000874D7" w:rsidRPr="002C5EFA" w:rsidRDefault="000874D7" w:rsidP="000874D7">
            <w:pPr>
              <w:spacing w:line="34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6134F728" w14:textId="77777777" w:rsidR="000874D7" w:rsidRPr="002C5EFA" w:rsidRDefault="000874D7" w:rsidP="000874D7">
            <w:pPr>
              <w:spacing w:line="347" w:lineRule="exact"/>
              <w:ind w:left="100"/>
              <w:rPr>
                <w:sz w:val="28"/>
                <w:szCs w:val="28"/>
              </w:rPr>
            </w:pPr>
          </w:p>
        </w:tc>
      </w:tr>
      <w:tr w:rsidR="000874D7" w:rsidRPr="002C5EFA" w14:paraId="32E2BE6A" w14:textId="6113E121" w:rsidTr="000874D7">
        <w:trPr>
          <w:trHeight w:val="529"/>
        </w:trPr>
        <w:tc>
          <w:tcPr>
            <w:tcW w:w="2588" w:type="dxa"/>
            <w:vMerge/>
          </w:tcPr>
          <w:p w14:paraId="2F29D0C6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723B0369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5CFEB7EC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52B08FCB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5C662A02" w14:textId="68A5C943" w:rsidTr="000874D7">
        <w:trPr>
          <w:trHeight w:val="529"/>
        </w:trPr>
        <w:tc>
          <w:tcPr>
            <w:tcW w:w="2588" w:type="dxa"/>
            <w:vMerge/>
          </w:tcPr>
          <w:p w14:paraId="3FAFAEA4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51CBA404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0C601083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3B26F864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20B9EEEF" w14:textId="7AD6A223" w:rsidTr="000874D7">
        <w:trPr>
          <w:trHeight w:val="529"/>
        </w:trPr>
        <w:tc>
          <w:tcPr>
            <w:tcW w:w="2588" w:type="dxa"/>
            <w:vMerge/>
          </w:tcPr>
          <w:p w14:paraId="56668650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363B8102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23D0EA51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1717019E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7C0C9436" w14:textId="79BEE470" w:rsidTr="000874D7">
        <w:trPr>
          <w:trHeight w:val="529"/>
        </w:trPr>
        <w:tc>
          <w:tcPr>
            <w:tcW w:w="2588" w:type="dxa"/>
            <w:vMerge/>
          </w:tcPr>
          <w:p w14:paraId="18100192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 w:val="restart"/>
          </w:tcPr>
          <w:p w14:paraId="3919011A" w14:textId="77777777" w:rsidR="000874D7" w:rsidRPr="002C5EFA" w:rsidRDefault="000874D7" w:rsidP="000874D7">
            <w:pPr>
              <w:spacing w:line="347" w:lineRule="exact"/>
              <w:ind w:left="8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Проведение опытов и</w:t>
            </w:r>
          </w:p>
          <w:p w14:paraId="0F4C0BBA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экспериментов в</w:t>
            </w:r>
          </w:p>
          <w:p w14:paraId="736AAAC5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лаборатории  «Опыты»</w:t>
            </w:r>
          </w:p>
        </w:tc>
        <w:tc>
          <w:tcPr>
            <w:tcW w:w="1950" w:type="dxa"/>
            <w:gridSpan w:val="2"/>
            <w:vMerge w:val="restart"/>
          </w:tcPr>
          <w:p w14:paraId="5E263D5A" w14:textId="77777777" w:rsidR="000874D7" w:rsidRPr="002C5EFA" w:rsidRDefault="000874D7" w:rsidP="000874D7">
            <w:pPr>
              <w:spacing w:line="347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Старшая</w:t>
            </w:r>
          </w:p>
        </w:tc>
        <w:tc>
          <w:tcPr>
            <w:tcW w:w="1821" w:type="dxa"/>
            <w:vMerge w:val="restart"/>
          </w:tcPr>
          <w:p w14:paraId="2B4E9B8B" w14:textId="4DEE0871" w:rsidR="000874D7" w:rsidRPr="002C5EFA" w:rsidRDefault="000874D7" w:rsidP="000874D7">
            <w:pPr>
              <w:spacing w:line="3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</w:tr>
      <w:tr w:rsidR="000874D7" w:rsidRPr="002C5EFA" w14:paraId="7D6D922B" w14:textId="2B7DC3D0" w:rsidTr="000874D7">
        <w:trPr>
          <w:trHeight w:val="529"/>
        </w:trPr>
        <w:tc>
          <w:tcPr>
            <w:tcW w:w="2588" w:type="dxa"/>
            <w:vMerge/>
          </w:tcPr>
          <w:p w14:paraId="099ED8C0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2DEDFE6A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1E45F8FC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12CDBC56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2577B1F7" w14:textId="1DD65C5A" w:rsidTr="000874D7">
        <w:trPr>
          <w:trHeight w:val="529"/>
        </w:trPr>
        <w:tc>
          <w:tcPr>
            <w:tcW w:w="2588" w:type="dxa"/>
            <w:vMerge/>
          </w:tcPr>
          <w:p w14:paraId="6F8D656B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1E78A5FF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1584DF50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43A1A683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3C61ED8E" w14:textId="3FA1ACFE" w:rsidTr="000874D7">
        <w:trPr>
          <w:trHeight w:val="529"/>
        </w:trPr>
        <w:tc>
          <w:tcPr>
            <w:tcW w:w="2588" w:type="dxa"/>
            <w:vMerge/>
          </w:tcPr>
          <w:p w14:paraId="7BF32984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 w:val="restart"/>
          </w:tcPr>
          <w:p w14:paraId="3A8CB686" w14:textId="77777777" w:rsidR="000874D7" w:rsidRPr="002C5EFA" w:rsidRDefault="000874D7" w:rsidP="000874D7">
            <w:pPr>
              <w:spacing w:line="352" w:lineRule="exact"/>
              <w:ind w:left="8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Чтение художественной</w:t>
            </w:r>
          </w:p>
          <w:p w14:paraId="4342F90A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и познавательной</w:t>
            </w:r>
          </w:p>
          <w:p w14:paraId="7B58BD9C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  <w:tc>
          <w:tcPr>
            <w:tcW w:w="1950" w:type="dxa"/>
            <w:gridSpan w:val="2"/>
            <w:vMerge w:val="restart"/>
          </w:tcPr>
          <w:p w14:paraId="166F06BB" w14:textId="77777777" w:rsidR="000874D7" w:rsidRPr="002C5EFA" w:rsidRDefault="000874D7" w:rsidP="000874D7">
            <w:pPr>
              <w:spacing w:line="352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Все</w:t>
            </w:r>
          </w:p>
        </w:tc>
        <w:tc>
          <w:tcPr>
            <w:tcW w:w="1821" w:type="dxa"/>
            <w:vMerge w:val="restart"/>
          </w:tcPr>
          <w:p w14:paraId="387662AB" w14:textId="379C85CC" w:rsidR="000874D7" w:rsidRPr="002C5EFA" w:rsidRDefault="000874D7" w:rsidP="000874D7">
            <w:pPr>
              <w:spacing w:line="35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874D7" w:rsidRPr="002C5EFA" w14:paraId="698276AD" w14:textId="12FF1186" w:rsidTr="000874D7">
        <w:trPr>
          <w:trHeight w:val="529"/>
        </w:trPr>
        <w:tc>
          <w:tcPr>
            <w:tcW w:w="2588" w:type="dxa"/>
            <w:vMerge/>
          </w:tcPr>
          <w:p w14:paraId="13E32E37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0D70AE5A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36DD7947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5E500A22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7B208107" w14:textId="484C2DE6" w:rsidTr="000874D7">
        <w:trPr>
          <w:trHeight w:val="529"/>
        </w:trPr>
        <w:tc>
          <w:tcPr>
            <w:tcW w:w="2588" w:type="dxa"/>
            <w:vMerge/>
          </w:tcPr>
          <w:p w14:paraId="4D0FBB8A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6F9A7E2A" w14:textId="77777777" w:rsidR="000874D7" w:rsidRPr="002C5EFA" w:rsidRDefault="000874D7" w:rsidP="000874D7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14E6F3B7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2D899AA9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5F86880F" w14:textId="2A353F6F" w:rsidTr="000874D7">
        <w:trPr>
          <w:trHeight w:val="529"/>
        </w:trPr>
        <w:tc>
          <w:tcPr>
            <w:tcW w:w="2588" w:type="dxa"/>
            <w:vMerge/>
          </w:tcPr>
          <w:p w14:paraId="2902E9AC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6FCB3656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14:paraId="61F06CB0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14:paraId="57CF5712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4C2ACD32" w14:textId="584BC428" w:rsidTr="000874D7">
        <w:trPr>
          <w:trHeight w:val="111"/>
        </w:trPr>
        <w:tc>
          <w:tcPr>
            <w:tcW w:w="2588" w:type="dxa"/>
            <w:vMerge w:val="restart"/>
            <w:textDirection w:val="btLr"/>
            <w:vAlign w:val="center"/>
          </w:tcPr>
          <w:p w14:paraId="471E8569" w14:textId="77777777" w:rsidR="000874D7" w:rsidRPr="002C5EFA" w:rsidRDefault="000874D7" w:rsidP="000874D7">
            <w:pPr>
              <w:ind w:left="113" w:right="113"/>
              <w:jc w:val="center"/>
              <w:rPr>
                <w:sz w:val="28"/>
                <w:szCs w:val="28"/>
              </w:rPr>
            </w:pPr>
            <w:r w:rsidRPr="002C5EFA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611" w:type="dxa"/>
          </w:tcPr>
          <w:p w14:paraId="78F0DE70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sz w:val="28"/>
                <w:szCs w:val="28"/>
              </w:rPr>
              <w:t>Оформление фотоальбомов по теме</w:t>
            </w:r>
          </w:p>
        </w:tc>
        <w:tc>
          <w:tcPr>
            <w:tcW w:w="1950" w:type="dxa"/>
            <w:gridSpan w:val="2"/>
          </w:tcPr>
          <w:p w14:paraId="4B9271F6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sz w:val="28"/>
                <w:szCs w:val="28"/>
              </w:rPr>
              <w:t>Все</w:t>
            </w:r>
          </w:p>
        </w:tc>
        <w:tc>
          <w:tcPr>
            <w:tcW w:w="1821" w:type="dxa"/>
          </w:tcPr>
          <w:p w14:paraId="6DB109F8" w14:textId="4084E17B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874D7" w:rsidRPr="002C5EFA" w14:paraId="38B4C53F" w14:textId="70C23018" w:rsidTr="000874D7">
        <w:trPr>
          <w:trHeight w:val="111"/>
        </w:trPr>
        <w:tc>
          <w:tcPr>
            <w:tcW w:w="2588" w:type="dxa"/>
            <w:vMerge/>
          </w:tcPr>
          <w:p w14:paraId="210EE769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53D05E5E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sz w:val="28"/>
                <w:szCs w:val="28"/>
              </w:rPr>
              <w:t>Фотовыставка</w:t>
            </w:r>
          </w:p>
        </w:tc>
        <w:tc>
          <w:tcPr>
            <w:tcW w:w="1950" w:type="dxa"/>
            <w:gridSpan w:val="2"/>
          </w:tcPr>
          <w:p w14:paraId="7BC110F7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sz w:val="28"/>
                <w:szCs w:val="28"/>
              </w:rPr>
              <w:t>все</w:t>
            </w:r>
          </w:p>
        </w:tc>
        <w:tc>
          <w:tcPr>
            <w:tcW w:w="1821" w:type="dxa"/>
          </w:tcPr>
          <w:p w14:paraId="64BBEB19" w14:textId="7BC73AB3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874D7" w:rsidRPr="002C5EFA" w14:paraId="117E3845" w14:textId="2A0A5A3F" w:rsidTr="000874D7">
        <w:trPr>
          <w:trHeight w:val="111"/>
        </w:trPr>
        <w:tc>
          <w:tcPr>
            <w:tcW w:w="2588" w:type="dxa"/>
            <w:vMerge/>
          </w:tcPr>
          <w:p w14:paraId="09FFE2EC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38B133D4" w14:textId="77777777" w:rsidR="000874D7" w:rsidRPr="002C5EFA" w:rsidRDefault="000874D7" w:rsidP="000874D7">
            <w:pPr>
              <w:spacing w:line="347" w:lineRule="exact"/>
              <w:ind w:left="12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Организация просмотра</w:t>
            </w:r>
          </w:p>
          <w:p w14:paraId="011E196C" w14:textId="77777777" w:rsidR="000874D7" w:rsidRPr="002C5EFA" w:rsidRDefault="000874D7" w:rsidP="000874D7">
            <w:pPr>
              <w:ind w:left="12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тематических видеофильмов,</w:t>
            </w:r>
          </w:p>
          <w:p w14:paraId="7AC1E9B2" w14:textId="77777777" w:rsidR="000874D7" w:rsidRPr="002C5EFA" w:rsidRDefault="000874D7" w:rsidP="000874D7">
            <w:pPr>
              <w:ind w:left="12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слайд фильмов («Флора и</w:t>
            </w:r>
          </w:p>
          <w:p w14:paraId="7C2F4AF9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фауна»)</w:t>
            </w:r>
          </w:p>
        </w:tc>
        <w:tc>
          <w:tcPr>
            <w:tcW w:w="1950" w:type="dxa"/>
            <w:gridSpan w:val="2"/>
          </w:tcPr>
          <w:p w14:paraId="3D5C1AD5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sz w:val="28"/>
                <w:szCs w:val="28"/>
              </w:rPr>
              <w:t>Старшая и подготовительная</w:t>
            </w:r>
          </w:p>
        </w:tc>
        <w:tc>
          <w:tcPr>
            <w:tcW w:w="1821" w:type="dxa"/>
          </w:tcPr>
          <w:p w14:paraId="6A34EC8A" w14:textId="000C91E4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874D7" w:rsidRPr="002C5EFA" w14:paraId="5062B295" w14:textId="0426116A" w:rsidTr="000874D7">
        <w:trPr>
          <w:trHeight w:val="111"/>
        </w:trPr>
        <w:tc>
          <w:tcPr>
            <w:tcW w:w="2588" w:type="dxa"/>
            <w:vMerge/>
          </w:tcPr>
          <w:p w14:paraId="32416F35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13540A51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1A1C7289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14:paraId="4376B532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3F7690DB" w14:textId="03477185" w:rsidTr="000874D7">
        <w:trPr>
          <w:trHeight w:val="111"/>
        </w:trPr>
        <w:tc>
          <w:tcPr>
            <w:tcW w:w="2588" w:type="dxa"/>
            <w:vMerge/>
          </w:tcPr>
          <w:p w14:paraId="7569DC89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793E6EE0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Продуктивная</w:t>
            </w:r>
          </w:p>
          <w:p w14:paraId="6B3071FF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1950" w:type="dxa"/>
            <w:gridSpan w:val="2"/>
          </w:tcPr>
          <w:p w14:paraId="3C922FC2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lastRenderedPageBreak/>
              <w:t>Старшая,</w:t>
            </w:r>
          </w:p>
          <w:p w14:paraId="4F3F0383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lastRenderedPageBreak/>
              <w:t>подготовительная</w:t>
            </w:r>
          </w:p>
        </w:tc>
        <w:tc>
          <w:tcPr>
            <w:tcW w:w="1821" w:type="dxa"/>
          </w:tcPr>
          <w:p w14:paraId="66DAB66F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5293D2EA" w14:textId="30F6856D" w:rsidTr="000874D7">
        <w:trPr>
          <w:trHeight w:val="111"/>
        </w:trPr>
        <w:tc>
          <w:tcPr>
            <w:tcW w:w="2588" w:type="dxa"/>
            <w:vMerge/>
          </w:tcPr>
          <w:p w14:paraId="429FFA59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0E540B8A" w14:textId="77777777" w:rsidR="000874D7" w:rsidRPr="002C5EFA" w:rsidRDefault="000874D7" w:rsidP="000874D7">
            <w:pPr>
              <w:spacing w:line="347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Инсценировки и</w:t>
            </w:r>
          </w:p>
          <w:p w14:paraId="494B737E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театрализация на</w:t>
            </w:r>
          </w:p>
          <w:p w14:paraId="6E9A71C0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экологическую</w:t>
            </w:r>
          </w:p>
          <w:p w14:paraId="360ACFCE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тематику</w:t>
            </w:r>
          </w:p>
        </w:tc>
        <w:tc>
          <w:tcPr>
            <w:tcW w:w="1950" w:type="dxa"/>
            <w:gridSpan w:val="2"/>
          </w:tcPr>
          <w:p w14:paraId="57D2F1D1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21" w:type="dxa"/>
          </w:tcPr>
          <w:p w14:paraId="7C698082" w14:textId="5E23B974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874D7" w:rsidRPr="002C5EFA" w14:paraId="2FA09F22" w14:textId="7B7319B0" w:rsidTr="000874D7">
        <w:trPr>
          <w:trHeight w:val="111"/>
        </w:trPr>
        <w:tc>
          <w:tcPr>
            <w:tcW w:w="2588" w:type="dxa"/>
            <w:vMerge/>
          </w:tcPr>
          <w:p w14:paraId="0C0F3BBE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3F73AE9B" w14:textId="77777777" w:rsidR="000874D7" w:rsidRPr="002C5EFA" w:rsidRDefault="000874D7" w:rsidP="000874D7">
            <w:pPr>
              <w:spacing w:line="352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Экологические,</w:t>
            </w:r>
          </w:p>
          <w:p w14:paraId="53FE4E31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подвижные,</w:t>
            </w:r>
          </w:p>
          <w:p w14:paraId="5E0A9E7E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дидактические,</w:t>
            </w:r>
          </w:p>
          <w:p w14:paraId="586F28CE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имитационные игры,</w:t>
            </w:r>
          </w:p>
          <w:p w14:paraId="3B7D494B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игры - путешествия</w:t>
            </w:r>
          </w:p>
        </w:tc>
        <w:tc>
          <w:tcPr>
            <w:tcW w:w="1950" w:type="dxa"/>
            <w:gridSpan w:val="2"/>
          </w:tcPr>
          <w:p w14:paraId="50718FA5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Все</w:t>
            </w:r>
          </w:p>
        </w:tc>
        <w:tc>
          <w:tcPr>
            <w:tcW w:w="1821" w:type="dxa"/>
          </w:tcPr>
          <w:p w14:paraId="09AD7AEA" w14:textId="05788E3D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874D7" w:rsidRPr="002C5EFA" w14:paraId="029C5BB2" w14:textId="3E31F721" w:rsidTr="000874D7">
        <w:trPr>
          <w:trHeight w:val="111"/>
        </w:trPr>
        <w:tc>
          <w:tcPr>
            <w:tcW w:w="2588" w:type="dxa"/>
            <w:vMerge/>
          </w:tcPr>
          <w:p w14:paraId="4005AE4C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34FC765F" w14:textId="77777777" w:rsidR="000874D7" w:rsidRPr="002C5EFA" w:rsidRDefault="000874D7" w:rsidP="000874D7">
            <w:pPr>
              <w:spacing w:line="353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Проведение</w:t>
            </w:r>
          </w:p>
          <w:p w14:paraId="5455EF68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экологического занятия</w:t>
            </w:r>
          </w:p>
          <w:p w14:paraId="7FCE3AE6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«Земля – наш общий</w:t>
            </w:r>
          </w:p>
          <w:p w14:paraId="25B68CC2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дом»</w:t>
            </w:r>
          </w:p>
        </w:tc>
        <w:tc>
          <w:tcPr>
            <w:tcW w:w="1950" w:type="dxa"/>
            <w:gridSpan w:val="2"/>
          </w:tcPr>
          <w:p w14:paraId="6742A40C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21" w:type="dxa"/>
          </w:tcPr>
          <w:p w14:paraId="1DE284A8" w14:textId="40526804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874D7" w:rsidRPr="002C5EFA" w14:paraId="0E77E780" w14:textId="2798E2FC" w:rsidTr="000874D7">
        <w:trPr>
          <w:trHeight w:val="111"/>
        </w:trPr>
        <w:tc>
          <w:tcPr>
            <w:tcW w:w="2588" w:type="dxa"/>
            <w:vMerge/>
          </w:tcPr>
          <w:p w14:paraId="43766E64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3175CB0C" w14:textId="77777777" w:rsidR="000874D7" w:rsidRPr="002C5EFA" w:rsidRDefault="000874D7" w:rsidP="000874D7">
            <w:pPr>
              <w:spacing w:line="352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Помощь в создании</w:t>
            </w:r>
          </w:p>
          <w:p w14:paraId="0EFB583D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библиотеки (подборка</w:t>
            </w:r>
          </w:p>
          <w:p w14:paraId="5B74DD92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книг и оформление</w:t>
            </w:r>
          </w:p>
          <w:p w14:paraId="2D6519D5" w14:textId="77777777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библиотеки по теме)</w:t>
            </w:r>
          </w:p>
        </w:tc>
        <w:tc>
          <w:tcPr>
            <w:tcW w:w="1935" w:type="dxa"/>
          </w:tcPr>
          <w:p w14:paraId="1A9CDA85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Старшая</w:t>
            </w:r>
          </w:p>
        </w:tc>
        <w:tc>
          <w:tcPr>
            <w:tcW w:w="1836" w:type="dxa"/>
            <w:gridSpan w:val="2"/>
          </w:tcPr>
          <w:p w14:paraId="2F48AE79" w14:textId="248ECB04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874D7" w:rsidRPr="002C5EFA" w14:paraId="1EAA7996" w14:textId="2B1B55CB" w:rsidTr="000874D7">
        <w:trPr>
          <w:trHeight w:val="111"/>
        </w:trPr>
        <w:tc>
          <w:tcPr>
            <w:tcW w:w="2588" w:type="dxa"/>
            <w:vMerge/>
          </w:tcPr>
          <w:p w14:paraId="28F8E268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6F127F81" w14:textId="77777777" w:rsidR="000874D7" w:rsidRPr="002C5EFA" w:rsidRDefault="000874D7" w:rsidP="000874D7">
            <w:pPr>
              <w:spacing w:line="353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Проведение прогулок,</w:t>
            </w:r>
          </w:p>
          <w:p w14:paraId="33B25BE5" w14:textId="77777777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экскурсия в районный</w:t>
            </w:r>
          </w:p>
        </w:tc>
        <w:tc>
          <w:tcPr>
            <w:tcW w:w="1935" w:type="dxa"/>
          </w:tcPr>
          <w:p w14:paraId="5C7C268C" w14:textId="77777777" w:rsidR="000874D7" w:rsidRPr="002C5EFA" w:rsidRDefault="000874D7" w:rsidP="000874D7">
            <w:pPr>
              <w:spacing w:line="353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Старшая,</w:t>
            </w:r>
          </w:p>
          <w:p w14:paraId="21DFB834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36" w:type="dxa"/>
            <w:gridSpan w:val="2"/>
          </w:tcPr>
          <w:p w14:paraId="52B70E88" w14:textId="010B700F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874D7" w:rsidRPr="002C5EFA" w14:paraId="28300ADF" w14:textId="78FDD0C6" w:rsidTr="000874D7">
        <w:trPr>
          <w:trHeight w:val="111"/>
        </w:trPr>
        <w:tc>
          <w:tcPr>
            <w:tcW w:w="2588" w:type="dxa"/>
            <w:vMerge/>
          </w:tcPr>
          <w:p w14:paraId="0D07290A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66BE2B4A" w14:textId="609EFA83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Центр дополнительного образования  (экологический кружок)</w:t>
            </w:r>
          </w:p>
        </w:tc>
        <w:tc>
          <w:tcPr>
            <w:tcW w:w="1935" w:type="dxa"/>
          </w:tcPr>
          <w:p w14:paraId="288F9ABD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14:paraId="3C3F2534" w14:textId="77777777" w:rsidR="000874D7" w:rsidRPr="002C5EFA" w:rsidRDefault="000874D7" w:rsidP="000874D7">
            <w:pPr>
              <w:rPr>
                <w:sz w:val="28"/>
                <w:szCs w:val="28"/>
              </w:rPr>
            </w:pPr>
          </w:p>
        </w:tc>
      </w:tr>
      <w:tr w:rsidR="000874D7" w:rsidRPr="002C5EFA" w14:paraId="0AA5B818" w14:textId="1190767C" w:rsidTr="000874D7">
        <w:trPr>
          <w:trHeight w:val="111"/>
        </w:trPr>
        <w:tc>
          <w:tcPr>
            <w:tcW w:w="2588" w:type="dxa"/>
            <w:vMerge w:val="restart"/>
            <w:textDirection w:val="btLr"/>
            <w:vAlign w:val="center"/>
          </w:tcPr>
          <w:p w14:paraId="561DC80E" w14:textId="77777777" w:rsidR="000874D7" w:rsidRPr="002C5EFA" w:rsidRDefault="000874D7" w:rsidP="000874D7">
            <w:pPr>
              <w:ind w:left="113" w:right="113"/>
              <w:jc w:val="center"/>
              <w:rPr>
                <w:sz w:val="28"/>
                <w:szCs w:val="28"/>
              </w:rPr>
            </w:pPr>
            <w:r w:rsidRPr="002C5EFA">
              <w:rPr>
                <w:sz w:val="28"/>
                <w:szCs w:val="28"/>
              </w:rPr>
              <w:t>Методическое сопровождение</w:t>
            </w:r>
          </w:p>
        </w:tc>
        <w:tc>
          <w:tcPr>
            <w:tcW w:w="3611" w:type="dxa"/>
          </w:tcPr>
          <w:p w14:paraId="4F90A005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Подборка наблюдений в</w:t>
            </w:r>
          </w:p>
          <w:p w14:paraId="7A57BEF9" w14:textId="77777777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природе</w:t>
            </w:r>
          </w:p>
        </w:tc>
        <w:tc>
          <w:tcPr>
            <w:tcW w:w="1935" w:type="dxa"/>
          </w:tcPr>
          <w:p w14:paraId="13464A86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1836" w:type="dxa"/>
            <w:gridSpan w:val="2"/>
          </w:tcPr>
          <w:p w14:paraId="6E1E1B35" w14:textId="546B8532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874D7" w:rsidRPr="002C5EFA" w14:paraId="041FA2C1" w14:textId="779EE063" w:rsidTr="000874D7">
        <w:trPr>
          <w:trHeight w:val="111"/>
        </w:trPr>
        <w:tc>
          <w:tcPr>
            <w:tcW w:w="2588" w:type="dxa"/>
            <w:vMerge/>
            <w:vAlign w:val="center"/>
          </w:tcPr>
          <w:p w14:paraId="12943A27" w14:textId="77777777" w:rsidR="000874D7" w:rsidRPr="002C5EFA" w:rsidRDefault="000874D7" w:rsidP="00087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5B879DF1" w14:textId="77777777" w:rsidR="000874D7" w:rsidRPr="002C5EFA" w:rsidRDefault="000874D7" w:rsidP="000874D7">
            <w:pPr>
              <w:spacing w:line="347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Цикл наблюдений за животным</w:t>
            </w:r>
          </w:p>
          <w:p w14:paraId="7CC31418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lastRenderedPageBreak/>
              <w:t>и растительным миром для</w:t>
            </w:r>
          </w:p>
          <w:p w14:paraId="62E6CBFC" w14:textId="77777777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детей дошкольного возраста</w:t>
            </w:r>
          </w:p>
        </w:tc>
        <w:tc>
          <w:tcPr>
            <w:tcW w:w="1935" w:type="dxa"/>
          </w:tcPr>
          <w:p w14:paraId="4B2C78B5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836" w:type="dxa"/>
            <w:gridSpan w:val="2"/>
          </w:tcPr>
          <w:p w14:paraId="25132B61" w14:textId="3379F39A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874D7" w:rsidRPr="002C5EFA" w14:paraId="2E4B384D" w14:textId="31CEB770" w:rsidTr="000874D7">
        <w:trPr>
          <w:trHeight w:val="111"/>
        </w:trPr>
        <w:tc>
          <w:tcPr>
            <w:tcW w:w="2588" w:type="dxa"/>
            <w:vMerge/>
            <w:vAlign w:val="center"/>
          </w:tcPr>
          <w:p w14:paraId="4CB38846" w14:textId="77777777" w:rsidR="000874D7" w:rsidRPr="002C5EFA" w:rsidRDefault="000874D7" w:rsidP="00087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1E7FCE2F" w14:textId="77777777" w:rsidR="000874D7" w:rsidRPr="002C5EFA" w:rsidRDefault="000874D7" w:rsidP="000874D7">
            <w:pPr>
              <w:spacing w:line="350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Подборка художественной</w:t>
            </w:r>
          </w:p>
          <w:p w14:paraId="28159201" w14:textId="77777777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литературы по экологии</w:t>
            </w:r>
          </w:p>
        </w:tc>
        <w:tc>
          <w:tcPr>
            <w:tcW w:w="1935" w:type="dxa"/>
          </w:tcPr>
          <w:p w14:paraId="5E8EFB4A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1836" w:type="dxa"/>
            <w:gridSpan w:val="2"/>
          </w:tcPr>
          <w:p w14:paraId="62600F83" w14:textId="594417E9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874D7" w:rsidRPr="002C5EFA" w14:paraId="2FF7E8AA" w14:textId="7C158F7A" w:rsidTr="000874D7">
        <w:trPr>
          <w:trHeight w:val="111"/>
        </w:trPr>
        <w:tc>
          <w:tcPr>
            <w:tcW w:w="2588" w:type="dxa"/>
            <w:vMerge/>
            <w:vAlign w:val="center"/>
          </w:tcPr>
          <w:p w14:paraId="16BBA376" w14:textId="77777777" w:rsidR="000874D7" w:rsidRPr="002C5EFA" w:rsidRDefault="000874D7" w:rsidP="00087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377AB644" w14:textId="77777777" w:rsidR="000874D7" w:rsidRPr="002C5EFA" w:rsidRDefault="000874D7" w:rsidP="000874D7">
            <w:pPr>
              <w:spacing w:line="347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Подборка литературы</w:t>
            </w:r>
          </w:p>
          <w:p w14:paraId="79AF24B8" w14:textId="77777777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познавательного характера</w:t>
            </w:r>
          </w:p>
        </w:tc>
        <w:tc>
          <w:tcPr>
            <w:tcW w:w="1935" w:type="dxa"/>
          </w:tcPr>
          <w:p w14:paraId="4F2094C3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1836" w:type="dxa"/>
            <w:gridSpan w:val="2"/>
          </w:tcPr>
          <w:p w14:paraId="622E3D8B" w14:textId="74B52944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874D7" w:rsidRPr="002C5EFA" w14:paraId="3F9835A3" w14:textId="60FE3545" w:rsidTr="000874D7">
        <w:trPr>
          <w:trHeight w:val="111"/>
        </w:trPr>
        <w:tc>
          <w:tcPr>
            <w:tcW w:w="2588" w:type="dxa"/>
            <w:vMerge/>
            <w:vAlign w:val="center"/>
          </w:tcPr>
          <w:p w14:paraId="54A583D8" w14:textId="77777777" w:rsidR="000874D7" w:rsidRPr="002C5EFA" w:rsidRDefault="000874D7" w:rsidP="00087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6CBFD73F" w14:textId="77777777" w:rsidR="000874D7" w:rsidRPr="002C5EFA" w:rsidRDefault="000874D7" w:rsidP="000874D7">
            <w:pPr>
              <w:spacing w:line="350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 xml:space="preserve">Конспекты </w:t>
            </w:r>
            <w:proofErr w:type="spellStart"/>
            <w:r w:rsidRPr="002C5EFA">
              <w:rPr>
                <w:rFonts w:eastAsia="Times New Roman"/>
                <w:sz w:val="28"/>
                <w:szCs w:val="28"/>
              </w:rPr>
              <w:t>поисково</w:t>
            </w:r>
            <w:proofErr w:type="spellEnd"/>
            <w:r w:rsidRPr="002C5EFA">
              <w:rPr>
                <w:rFonts w:eastAsia="Times New Roman"/>
                <w:sz w:val="28"/>
                <w:szCs w:val="28"/>
              </w:rPr>
              <w:t xml:space="preserve"> –</w:t>
            </w:r>
          </w:p>
          <w:p w14:paraId="16B18DAA" w14:textId="77777777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познавательных занятий</w:t>
            </w:r>
          </w:p>
        </w:tc>
        <w:tc>
          <w:tcPr>
            <w:tcW w:w="1935" w:type="dxa"/>
          </w:tcPr>
          <w:p w14:paraId="34947D50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1836" w:type="dxa"/>
            <w:gridSpan w:val="2"/>
          </w:tcPr>
          <w:p w14:paraId="134E8251" w14:textId="16BE364F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874D7" w:rsidRPr="002C5EFA" w14:paraId="7E8520A4" w14:textId="1BCD054D" w:rsidTr="000874D7">
        <w:trPr>
          <w:trHeight w:val="111"/>
        </w:trPr>
        <w:tc>
          <w:tcPr>
            <w:tcW w:w="2588" w:type="dxa"/>
            <w:vMerge/>
            <w:vAlign w:val="center"/>
          </w:tcPr>
          <w:p w14:paraId="4D4E844F" w14:textId="77777777" w:rsidR="000874D7" w:rsidRPr="002C5EFA" w:rsidRDefault="000874D7" w:rsidP="00087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58369939" w14:textId="77777777" w:rsidR="000874D7" w:rsidRPr="002C5EFA" w:rsidRDefault="000874D7" w:rsidP="000874D7">
            <w:pPr>
              <w:spacing w:line="347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Сценарии досугов и</w:t>
            </w:r>
          </w:p>
          <w:p w14:paraId="41A10755" w14:textId="77777777" w:rsidR="000874D7" w:rsidRPr="002C5EFA" w:rsidRDefault="000874D7" w:rsidP="000874D7">
            <w:pPr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 xml:space="preserve">развлечений </w:t>
            </w:r>
            <w:proofErr w:type="spellStart"/>
            <w:r w:rsidRPr="002C5EFA">
              <w:rPr>
                <w:rFonts w:eastAsia="Times New Roman"/>
                <w:sz w:val="28"/>
                <w:szCs w:val="28"/>
              </w:rPr>
              <w:t>экологическо</w:t>
            </w:r>
            <w:proofErr w:type="spellEnd"/>
            <w:r w:rsidRPr="002C5EFA">
              <w:rPr>
                <w:rFonts w:eastAsia="Times New Roman"/>
                <w:sz w:val="28"/>
                <w:szCs w:val="28"/>
              </w:rPr>
              <w:t xml:space="preserve"> –</w:t>
            </w:r>
          </w:p>
          <w:p w14:paraId="59A329BC" w14:textId="77777777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познавательного характера</w:t>
            </w:r>
          </w:p>
        </w:tc>
        <w:tc>
          <w:tcPr>
            <w:tcW w:w="1950" w:type="dxa"/>
            <w:gridSpan w:val="2"/>
          </w:tcPr>
          <w:p w14:paraId="6384F3AD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1821" w:type="dxa"/>
          </w:tcPr>
          <w:p w14:paraId="235109BB" w14:textId="327C0ED6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874D7" w:rsidRPr="002C5EFA" w14:paraId="42935079" w14:textId="268F2626" w:rsidTr="000874D7">
        <w:trPr>
          <w:trHeight w:val="111"/>
        </w:trPr>
        <w:tc>
          <w:tcPr>
            <w:tcW w:w="2588" w:type="dxa"/>
            <w:vMerge/>
            <w:vAlign w:val="center"/>
          </w:tcPr>
          <w:p w14:paraId="544229E4" w14:textId="77777777" w:rsidR="000874D7" w:rsidRPr="002C5EFA" w:rsidRDefault="000874D7" w:rsidP="00087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094DE27A" w14:textId="41C46207" w:rsidR="000874D7" w:rsidRPr="002C5EFA" w:rsidRDefault="000874D7" w:rsidP="000874D7">
            <w:pPr>
              <w:spacing w:line="349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 xml:space="preserve">Консультационный материал </w:t>
            </w:r>
          </w:p>
          <w:p w14:paraId="0BF62336" w14:textId="5C51F105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7CB18DA1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1821" w:type="dxa"/>
          </w:tcPr>
          <w:p w14:paraId="5CB73826" w14:textId="1E9D5DAA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874D7" w:rsidRPr="002C5EFA" w14:paraId="53CFD460" w14:textId="1E131F5D" w:rsidTr="000874D7">
        <w:trPr>
          <w:trHeight w:val="111"/>
        </w:trPr>
        <w:tc>
          <w:tcPr>
            <w:tcW w:w="2588" w:type="dxa"/>
            <w:vMerge/>
            <w:vAlign w:val="center"/>
          </w:tcPr>
          <w:p w14:paraId="28831CE2" w14:textId="77777777" w:rsidR="000874D7" w:rsidRPr="002C5EFA" w:rsidRDefault="000874D7" w:rsidP="00087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48F7C54B" w14:textId="77777777" w:rsidR="000874D7" w:rsidRPr="002C5EFA" w:rsidRDefault="000874D7" w:rsidP="000874D7">
            <w:pPr>
              <w:spacing w:line="347" w:lineRule="exact"/>
              <w:ind w:left="100"/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Консультационный материал</w:t>
            </w:r>
          </w:p>
          <w:p w14:paraId="6458BB1D" w14:textId="25F16EB3" w:rsidR="000874D7" w:rsidRPr="002C5EFA" w:rsidRDefault="000874D7" w:rsidP="000874D7">
            <w:pPr>
              <w:spacing w:line="353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 xml:space="preserve">для родителей </w:t>
            </w:r>
          </w:p>
        </w:tc>
        <w:tc>
          <w:tcPr>
            <w:tcW w:w="1950" w:type="dxa"/>
            <w:gridSpan w:val="2"/>
          </w:tcPr>
          <w:p w14:paraId="3B0F44D1" w14:textId="77777777" w:rsidR="000874D7" w:rsidRPr="002C5EFA" w:rsidRDefault="000874D7" w:rsidP="000874D7">
            <w:pPr>
              <w:rPr>
                <w:sz w:val="28"/>
                <w:szCs w:val="28"/>
              </w:rPr>
            </w:pPr>
            <w:r w:rsidRPr="002C5EFA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1821" w:type="dxa"/>
          </w:tcPr>
          <w:p w14:paraId="5EA6F4B8" w14:textId="4585983C" w:rsidR="000874D7" w:rsidRPr="002C5EFA" w:rsidRDefault="000874D7" w:rsidP="0008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14:paraId="22DD7484" w14:textId="24CBB8D5" w:rsidR="000874D7" w:rsidRDefault="000874D7">
      <w:pPr>
        <w:rPr>
          <w:sz w:val="28"/>
          <w:szCs w:val="28"/>
        </w:rPr>
      </w:pPr>
    </w:p>
    <w:p w14:paraId="367E84CB" w14:textId="2EB9292D" w:rsidR="000874D7" w:rsidRDefault="000874D7">
      <w:pPr>
        <w:rPr>
          <w:sz w:val="28"/>
          <w:szCs w:val="28"/>
        </w:rPr>
      </w:pPr>
    </w:p>
    <w:p w14:paraId="106D7D7D" w14:textId="5373EB97" w:rsidR="000874D7" w:rsidRDefault="000874D7">
      <w:pPr>
        <w:rPr>
          <w:sz w:val="28"/>
          <w:szCs w:val="28"/>
        </w:rPr>
      </w:pPr>
    </w:p>
    <w:p w14:paraId="2121EF20" w14:textId="2DDF6E5A" w:rsidR="000874D7" w:rsidRDefault="000874D7">
      <w:pPr>
        <w:rPr>
          <w:sz w:val="28"/>
          <w:szCs w:val="28"/>
        </w:rPr>
      </w:pPr>
    </w:p>
    <w:p w14:paraId="6F99305C" w14:textId="62E12611" w:rsidR="000874D7" w:rsidRDefault="000874D7">
      <w:pPr>
        <w:rPr>
          <w:sz w:val="28"/>
          <w:szCs w:val="28"/>
        </w:rPr>
      </w:pPr>
    </w:p>
    <w:p w14:paraId="727E42B3" w14:textId="70D1B5C6" w:rsidR="000874D7" w:rsidRDefault="000874D7">
      <w:pPr>
        <w:rPr>
          <w:sz w:val="28"/>
          <w:szCs w:val="28"/>
        </w:rPr>
      </w:pPr>
    </w:p>
    <w:p w14:paraId="38376ABC" w14:textId="4106873D" w:rsidR="000874D7" w:rsidRDefault="000874D7">
      <w:pPr>
        <w:rPr>
          <w:sz w:val="28"/>
          <w:szCs w:val="28"/>
        </w:rPr>
      </w:pPr>
    </w:p>
    <w:p w14:paraId="327EF9F1" w14:textId="4C4750AA" w:rsidR="000874D7" w:rsidRDefault="000874D7">
      <w:pPr>
        <w:rPr>
          <w:sz w:val="28"/>
          <w:szCs w:val="28"/>
        </w:rPr>
      </w:pPr>
    </w:p>
    <w:p w14:paraId="66EE79D9" w14:textId="65C56FD8" w:rsidR="000874D7" w:rsidRDefault="000874D7">
      <w:pPr>
        <w:rPr>
          <w:sz w:val="28"/>
          <w:szCs w:val="28"/>
        </w:rPr>
      </w:pPr>
    </w:p>
    <w:p w14:paraId="62608E87" w14:textId="2D48C1D0" w:rsidR="000874D7" w:rsidRDefault="000874D7">
      <w:pPr>
        <w:rPr>
          <w:sz w:val="28"/>
          <w:szCs w:val="28"/>
        </w:rPr>
      </w:pPr>
    </w:p>
    <w:p w14:paraId="5B400A33" w14:textId="42D424DD" w:rsidR="000874D7" w:rsidRDefault="000874D7">
      <w:pPr>
        <w:rPr>
          <w:sz w:val="28"/>
          <w:szCs w:val="28"/>
        </w:rPr>
      </w:pPr>
    </w:p>
    <w:p w14:paraId="5F97000F" w14:textId="77777777" w:rsidR="000874D7" w:rsidRPr="000874D7" w:rsidRDefault="000874D7">
      <w:pPr>
        <w:rPr>
          <w:sz w:val="28"/>
          <w:szCs w:val="28"/>
        </w:rPr>
      </w:pPr>
    </w:p>
    <w:sectPr w:rsidR="000874D7" w:rsidRPr="0008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15"/>
    <w:rsid w:val="000874D7"/>
    <w:rsid w:val="00927615"/>
    <w:rsid w:val="00D9471A"/>
    <w:rsid w:val="00E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FBB5"/>
  <w15:chartTrackingRefBased/>
  <w15:docId w15:val="{35A0EDCF-0EC0-4B5E-BF64-86CC4776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71</dc:creator>
  <cp:keywords/>
  <dc:description/>
  <cp:lastModifiedBy>Детский сад 71</cp:lastModifiedBy>
  <cp:revision>2</cp:revision>
  <dcterms:created xsi:type="dcterms:W3CDTF">2023-11-28T10:10:00Z</dcterms:created>
  <dcterms:modified xsi:type="dcterms:W3CDTF">2023-11-28T10:21:00Z</dcterms:modified>
</cp:coreProperties>
</file>